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2.4 • Day 2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The Insight Pipeline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why gaining insight from data is an iterative, interactive process of filtering and cleaning — one pass is never the whole analysis (LO DAT-2.E)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Trace how combining data sources, clustering, classifying, and transforming data make patterns emerge from a real dataset (LO DAT-2.E)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Yesterday's teaser: the gym's program charted 50,000 check-ins and found 6 p.m. is the busiest hour. The manager immediately asked, 'Is that true on weekends too?' One classmate says the analysis is already done — the program ran, the chart exists.</w:t>
      </w:r>
    </w:p>
    <w:p>
      <w:pPr>
        <w:spacing w:after="80" w:line="276"/>
      </w:pPr>
      <w:r>
        <w:rPr>
          <w:i/>
          <w:iCs/>
          <w:color w:val="555555"/>
        </w:rPr>
        <w:t xml:space="preserve">Is the analysis finished? Write the exact next steps the program must take to answer the manager's new question — then predict the question the manager will ask after THAT one is answered.</w:t>
      </w:r>
    </w:p>
    <w:p>
      <w:pPr>
        <w:pStyle w:val="Heading2"/>
      </w:pPr>
      <w:r>
        <w:t xml:space="preserve">01. Insight Is Iterative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Iterative processing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Cleaning data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Combining data sources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Clustering data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Classifying data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One Pass Is Never Enough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Programs are used in an </w:t>
      </w:r>
      <w:r>
        <w:rPr>
          <w:u w:val="single"/>
        </w:rPr>
        <w:t xml:space="preserve">                              </w:t>
      </w:r>
      <w:r>
        <w:t xml:space="preserve"> and interactive way when processing information for insight.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Programmers gain insight and knowledge by using programs to </w:t>
      </w:r>
      <w:r>
        <w:rPr>
          <w:u w:val="single"/>
        </w:rPr>
        <w:t xml:space="preserve">                              </w:t>
      </w:r>
      <w:r>
        <w:t xml:space="preserve"> digital data.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Each answer a pass produces usually triggers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“One Pass Gives the Insight”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Run the program once, produce the chart, and the analysis is complete — asking more questions means the first run failed.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weather dataset stores 'rain', 'Rain', and 'RAIN' as three different values. Explain what cleaning does here, and what insight becomes possible only after it.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program reports 'most-photographed event: homecoming.' Write the yearbook adviser's next TWO questions, and name what each new pass needs (a filter? a new grouping? another source?).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one sentence: why does the CED call insight-seeking interactive and not just automatic?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2.4 page.</w:t>
      </w:r>
    </w:p>
    <w:p>
      <w:pPr>
        <w:pStyle w:val="Heading2"/>
      </w:pPr>
      <w:r>
        <w:t xml:space="preserve">02. The Pipeline, Worked End to End</w:t>
      </w:r>
    </w:p>
    <w:p>
      <w:pPr>
        <w:pStyle w:val="Heading3"/>
      </w:pPr>
      <w:r>
        <w:t xml:space="preserve">The Playlist Pipeline, Pass by Pass</w:t>
      </w:r>
    </w:p>
    <w:p>
      <w:pPr>
        <w:spacing w:after="80" w:line="276"/>
      </w:pPr>
      <w:r>
        <w:t xml:space="preserve">March log: 'Nova' typed three ways plus one duplicate row; April arrived as a separate file. Trace each pass — what changes, and why?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70"/>
        <w:gridCol w:w="2470"/>
        <w:gridCol w:w="2470"/>
        <w:gridCol w:w="2470"/>
      </w:tblGrid>
      <w:tr>
        <w:trPr>
          <w:tblHeader/>
        </w:trPr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Step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Pipeline move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the program does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Data after this pass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Clean + transform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Standardize every artist name's capitalization; delete the duplicated row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Combine data sources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Merge the March table with the April log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Filter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Keep only the rows whose date falls on a weekend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Fewer rows, values untouched — only the weekend story remains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Classify + combine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Group the weekend plays by artist and total each group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5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Visualize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Chart the weekend totals per artist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Patterns Emerge Under Transformation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Insight and knowledge can be obtained from translating and </w:t>
      </w:r>
      <w:r>
        <w:rPr>
          <w:u w:val="single"/>
        </w:rPr>
        <w:t xml:space="preserve">                              </w:t>
      </w:r>
      <w:r>
        <w:t xml:space="preserve"> digitally represented information.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Patterns can </w:t>
      </w:r>
      <w:r>
        <w:rPr>
          <w:u w:val="single"/>
        </w:rPr>
        <w:t xml:space="preserve">                              </w:t>
      </w:r>
      <w:r>
        <w:t xml:space="preserve"> when data are transformed using programs.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Clustering lets the groups emerge from the data; classifying instead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2"/>
      </w:pPr>
      <w:r>
        <w:t xml:space="preserve">Enrichment (deep-dive)</w:t>
      </w:r>
    </w:p>
    <w:p>
      <w:pPr>
        <w:pStyle w:val="Heading3"/>
      </w:pPr>
      <w:r>
        <w:t xml:space="preserve">Deep Dive: The Formula View</w:t>
      </w:r>
    </w:p>
    <w:p>
      <w:pPr>
        <w:spacing w:after="80" w:line="276"/>
      </w:pPr>
      <w:r>
        <w:rPr>
          <w:b/>
          <w:bCs/>
          <w:color w:val="065F46"/>
        </w:rPr>
        <w:t xml:space="preserve">The pipeline step</w:t>
      </w:r>
    </w:p>
    <w:p>
      <w:pPr>
        <w:spacing w:after="80" w:line="276"/>
      </w:pPr>
      <w:r>
        <w:rPr>
          <w:b/>
          <w:bCs/>
          <w:color w:val="065F46"/>
        </w:rPr>
        <w:t xml:space="preserve">The spreadsheet formula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=PROPER(B2) copied down a whole column is the </w:t>
      </w:r>
      <w:r>
        <w:rPr>
          <w:u w:val="single"/>
        </w:rPr>
        <w:t xml:space="preserve">                              </w:t>
      </w:r>
      <w:r>
        <w:t xml:space="preserve"> move.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spreadsheet SUM over a column is which of the four extraction processes? </w:t>
      </w:r>
      <w:r>
        <w:rPr>
          <w:u w:val="single"/>
        </w:rPr>
        <w:t xml:space="preserve">                              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Beyond the exam: recognizing the four moves inside real tools makes AP scenarios feel instantly familiar — and it's the head start for the BI2 Data Project.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The chart shows one artist dominating weekends. Design pass #2: write the follow-up question a manager would ask, and name the pipeline moves that would answer it.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reorders the pipeline: total plays per artist FIRST, then clean the three spellings of Nova. Predict specifically what the totals get wrong.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April's log writes dates as '04/12' while March used 'Apr 12'. Name the pipeline move that fixes this, and explain what happens to the weekend filter if the merge runs before the fix.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Show the pipeline order in each answer. Then check yourself with the matching CFUs on the Topic 2.4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Filtering vs. transforming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Insight in one pass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The chart proves causation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Using Programs with Data,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Programs process data to acquire information; tables, diagrams, and visual tools communicate it.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Search finds efficiently; filters find and reveal patterns; spreadsheets organize and surface trends.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Every extraction is one of four moves: transform every element, filter, combine/compare, visualize.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Insight is iterative and interactive: clean, combine sources, cluster, classify — then ask the next question.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Patterns emerge when data are translated and transformed by programs — the pipeline changes the representation, never the events.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pick the right tool — search, filter, spreadsheet — to get information from data (LO DAT-2.D)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classify an operation as transforming, filtering, combining, or visualizing (LO DAT-2.D)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why insight-seeking with programs is iterative, not one-pass (LO DAT-2.E)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trace a clean-combine-filter-visualize pipeline and spot the emerging pattern (LO DAT-2.E)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Next up: the BI2 Data Project — you run this exact pipeline on a real dataset of your own and present a claim plus its limits. Then Big Idea 3 teaches you to write the programs yourself.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2: Data</w:t>
    </w:r>
    <w:r>
      <w:rPr>
        <w:color w:val="555555"/>
        <w:sz w:val="16"/>
        <w:szCs w:val="16"/>
      </w:rPr>
      <w:t xml:space="preserve">	Guided Notes • 2.4 Day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2.4 Day 2</dc:title>
  <dc:creator>AP CS Exam Prep</dc:creator>
  <dc:description>AP CS Exam Prep</dc:description>
  <cp:lastModifiedBy>Un-named</cp:lastModifiedBy>
  <cp:revision>1</cp:revision>
  <dcterms:created xsi:type="dcterms:W3CDTF">2026-07-20T17:03:11.701Z</dcterms:created>
  <dcterms:modified xsi:type="dcterms:W3CDTF">2026-07-20T17:03:11.701Z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