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3.11</w:t>
      </w:r>
    </w:p>
    <w:p>
      <w:pPr>
        <w:spacing w:after="60"/>
      </w:pPr>
      <w:r>
        <w:rPr>
          <w:b/>
          <w:bCs/>
          <w:color w:val="064E3B"/>
          <w:sz w:val="40"/>
          <w:szCs w:val="40"/>
        </w:rPr>
        <w:t xml:space="preserve">Trace the Shelf</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xkp77g-r4_ezzp04qg-cs">
        <w:r>
          <w:rPr>
            <w:color w:val="065F46"/>
            <w:u w:val="single"/>
          </w:rPr>
          <w:t xml:space="preserve">apcsexamprep.com/pages/ap-csp-topic-3-11-exercise-1</w:t>
        </w:r>
      </w:hyperlink>
    </w:p>
    <w:p>
      <w:pPr>
        <w:spacing w:after="80" w:line="276"/>
      </w:pPr>
      <w:r>
        <w:t xml:space="preserve">You are a library clerk searching a shelf of books that are already sorted by call number. Instead of scanning every book, you use binary search: check the MIDDLE book of the section still in play, then throw away the half that cannot contain your book. Your job is to TRACE the search on paper — record the region, the middle checked, and the half eliminated at each step — and then COUNT the iterations. This is the single most tested skill for LO AAP-2.P part a: find the middle, eliminate half, and count the checks.</w:t>
      </w:r>
    </w:p>
    <w:p>
      <w:pPr>
        <w:pStyle w:val="Heading2"/>
      </w:pPr>
      <w:r>
        <w:t xml:space="preserve">Search Log: Binary Search on a Sorted Shelf</w:t>
      </w:r>
    </w:p>
    <w:p>
      <w:pPr>
        <w:spacing w:after="80" w:line="276"/>
      </w:pPr>
      <w:r>
        <w:t xml:space="preserve">The shelf holds 15 books sorted by call number: [3, 8, 12, 15, 21, 26, 33, 40, 47, 52, 58, 61, 70, 75, 88] (positions 1–15). You are searching for the book numbered 47. At each iteration, the middle position is (low + high) / 2, rounded down. Compare the middle value to 47: if the middle is smaller, the book must be to the right; if larger, to the left. Work your own trace on scratch paper before answering Part A.</w:t>
      </w:r>
    </w:p>
    <w:tbl>
      <w:tblPr>
        <w:tblW w:type="dxa" w:w="1144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gridCol w:w="156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Iteration</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Region (positions in play)</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Middle position</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Value there</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Compared to target 47</w:t>
            </w:r>
          </w:p>
        </w:tc>
        <w:tc>
          <w:tcPr>
            <w:tcW w:type="dxa" w:w="156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Half eliminated → what remains</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1–15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40 &lt; 47 → go right</w:t>
            </w:r>
          </w:p>
        </w:tc>
        <w:tc>
          <w:tcPr>
            <w:tcW w:type="dxa" w:w="156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drop positions 1–8 → 9–15 remain</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9–15</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12</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61</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61 &gt; 47 → go left</w:t>
            </w:r>
          </w:p>
        </w:tc>
        <w:tc>
          <w:tcPr>
            <w:tcW w:type="dxa" w:w="156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drop positions 12–15 → 9–11 remain</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9–11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10</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52</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52 &gt; 47 → go left</w:t>
            </w:r>
          </w:p>
        </w:tc>
        <w:tc>
          <w:tcPr>
            <w:tcW w:type="dxa" w:w="156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drop positions 10–11 → 9–9 remain</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9–9</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47</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47 = 47 → found</w:t>
            </w:r>
          </w:p>
        </w:tc>
        <w:tc>
          <w:tcPr>
            <w:tcW w:type="dxa" w:w="156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 (found at position 9)</w:t>
            </w:r>
          </w:p>
        </w:tc>
      </w:tr>
    </w:tbl>
    <w:p>
      <w:pPr>
        <w:spacing w:after="80" w:line="276"/>
      </w:pPr>
      <w:r>
        <w:rPr>
          <w:i/>
          <w:iCs/>
          <w:color w:val="555555"/>
          <w:sz w:val="18"/>
          <w:szCs w:val="18"/>
        </w:rPr>
        <w:t xml:space="preserve">The sorted shelf and the halving trace follow EK AAP-2.P.1; notation follows the AP Computer Science Principles Exam Reference Sheet (Effective Fall 2023). Specific low-level implementations are outside the scope of the exam (X EXCLUSION on EK AAP-2.P.1) — this trace stays at the iteration-count level.</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how many iterations do you expect binary search to need on this 15-book shelf in the worst case, and why?</w:t>
            </w:r>
          </w:p>
        </w:tc>
      </w:tr>
    </w:tbl>
    <w:p>
      <w:pPr>
        <w:pBdr>
          <w:bottom w:val="single" w:color="999999" w:sz="6" w:space="6"/>
        </w:pBdr>
        <w:spacing w:after="180" w:before="30"/>
      </w:pPr>
      <w:r>
        <w:rPr>
          <w:sz w:val="18"/>
          <w:szCs w:val="18"/>
        </w:rPr>
        <w:t xml:space="preserve"/>
      </w:r>
    </w:p>
    <w:p>
      <w:pPr>
        <w:pStyle w:val="Heading2"/>
      </w:pPr>
      <w:r>
        <w:t xml:space="preserve">Part A - Trace and Count</w:t>
      </w:r>
    </w:p>
    <w:p>
      <w:pPr>
        <w:spacing w:after="100" w:line="276"/>
      </w:pPr>
      <w:r>
        <w:rPr>
          <w:b/>
          <w:bCs/>
          <w:color w:val="064E3B"/>
        </w:rPr>
        <w:t xml:space="preserve">Q1  </w:t>
      </w:r>
      <w:r>
        <w:rPr>
          <w:color w:val="555555"/>
        </w:rPr>
        <w:t xml:space="preserve">(4 pts)  </w:t>
      </w:r>
      <w:r>
        <w:t xml:space="preserve">How many iterations did binary search take to find book 47, and how many of the 15 books did it actually examine? List the value it checked at each iteration, in order.</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At iteration 1 the middle value is 40 and the target is 47. Explain which half of the shelf is eliminated and why binary search can safely discard it in a single step.</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Instead of counting a full trace, you can count the WORST-CASE iterations by halving the size. Show the halving for 15 books (15 → … → 0) and state the maximum number of checks. Does the search for 47 match that maximum?</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Now trace the search for book 50, which is NOT on the shelf. Give the values checked in order and explain how binary search decides the book is absent.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Suppose the shelf had NOT been sorted first. Explain, using iteration 1 as an example, why binary search could then throw away the half that actually contains book 47.</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Linear search would also find book 47 on this shelf. State the worst-case number of checks for each search on the 15-book shelf, and explain what makes binary search often more efficient here.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The shelf grows from 15 books to 31 books (still sorted). Predict the new worst-case number of binary search checks by halving, and explain why roughly doubling the shelf added so few checks.</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these searches by hand. Now head to the Topic 3.11 page and type and run the harder versions,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xkp77g-r4_ezzp04qg-cs" Type="http://schemas.openxmlformats.org/officeDocument/2006/relationships/hyperlink" Target="https://www.apcsexamprep.com/pages/ap-csp-topic-3-11-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3.11</dc:title>
  <dc:creator>AP CS Exam Prep</dc:creator>
  <dc:description>AP CS Exam Prep</dc:description>
  <cp:lastModifiedBy>Un-named</cp:lastModifiedBy>
  <cp:revision>1</cp:revision>
  <dcterms:created xsi:type="dcterms:W3CDTF">2026-07-20T17:04:03.843Z</dcterms:created>
  <dcterms:modified xsi:type="dcterms:W3CDTF">2026-07-20T17:04:03.843Z</dcterms:modified>
</cp:coreProperties>
</file>

<file path=docProps/custom.xml><?xml version="1.0" encoding="utf-8"?>
<Properties xmlns="http://schemas.openxmlformats.org/officeDocument/2006/custom-properties" xmlns:vt="http://schemas.openxmlformats.org/officeDocument/2006/docPropsVTypes"/>
</file>